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3C083B">
        <w:rPr>
          <w:sz w:val="20"/>
          <w:szCs w:val="20"/>
        </w:rPr>
        <w:t xml:space="preserve"> №20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0B5803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1F7B98" w:rsidRDefault="001F7B98" w:rsidP="001F7B9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1F7B98" w:rsidRDefault="001F7B98" w:rsidP="001F7B9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AE3523">
        <w:rPr>
          <w:sz w:val="28"/>
          <w:szCs w:val="28"/>
        </w:rPr>
        <w:t>участка № 3792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EC03FF" w:rsidTr="00237AE1">
        <w:tc>
          <w:tcPr>
            <w:tcW w:w="851" w:type="dxa"/>
          </w:tcPr>
          <w:p w:rsidR="00EC03FF" w:rsidRDefault="00EC03FF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EC03FF" w:rsidRPr="00AE3523" w:rsidRDefault="00EC03FF" w:rsidP="0021442B">
            <w:pPr>
              <w:autoSpaceDE w:val="0"/>
              <w:autoSpaceDN w:val="0"/>
              <w:adjustRightInd w:val="0"/>
              <w:jc w:val="center"/>
            </w:pPr>
            <w:r w:rsidRPr="00AE3523">
              <w:t>Агеев Сергей Владимирович</w:t>
            </w:r>
          </w:p>
        </w:tc>
        <w:tc>
          <w:tcPr>
            <w:tcW w:w="4961" w:type="dxa"/>
            <w:vAlign w:val="center"/>
          </w:tcPr>
          <w:p w:rsidR="00EC03FF" w:rsidRPr="003C083B" w:rsidRDefault="00EC03FF" w:rsidP="0021442B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3C083B">
              <w:t xml:space="preserve">Местное отделение Всероссийской политической партии </w:t>
            </w:r>
            <w:r w:rsidRPr="00987EF6">
              <w:rPr>
                <w:b/>
              </w:rPr>
              <w:t>«ЕДИНАЯ РОССИЯ»</w:t>
            </w:r>
            <w:r w:rsidRPr="003C083B">
              <w:t xml:space="preserve"> городского округа Королёв Московской области</w:t>
            </w:r>
          </w:p>
        </w:tc>
      </w:tr>
      <w:tr w:rsidR="00EC03FF" w:rsidTr="00FC7DA6">
        <w:tc>
          <w:tcPr>
            <w:tcW w:w="851" w:type="dxa"/>
          </w:tcPr>
          <w:p w:rsidR="00EC03FF" w:rsidRDefault="00EC03FF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EC03FF" w:rsidRPr="00AE3523" w:rsidRDefault="00EC03FF" w:rsidP="0021442B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Вятчин</w:t>
            </w:r>
            <w:proofErr w:type="spellEnd"/>
            <w:r>
              <w:t xml:space="preserve"> Дмитрий Сергеевич </w:t>
            </w:r>
          </w:p>
        </w:tc>
        <w:tc>
          <w:tcPr>
            <w:tcW w:w="4961" w:type="dxa"/>
            <w:vAlign w:val="center"/>
          </w:tcPr>
          <w:p w:rsidR="00EC03FF" w:rsidRPr="00AE3523" w:rsidRDefault="00987EF6" w:rsidP="0021442B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EC03FF" w:rsidTr="00FC7DA6">
        <w:tc>
          <w:tcPr>
            <w:tcW w:w="851" w:type="dxa"/>
          </w:tcPr>
          <w:p w:rsidR="00EC03FF" w:rsidRDefault="00EC03FF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EC03FF" w:rsidRPr="00AE3523" w:rsidRDefault="00EC03FF" w:rsidP="0021442B">
            <w:pPr>
              <w:autoSpaceDE w:val="0"/>
              <w:autoSpaceDN w:val="0"/>
              <w:adjustRightInd w:val="0"/>
              <w:jc w:val="center"/>
            </w:pPr>
            <w:r w:rsidRPr="00AE3523">
              <w:t>Кондрашкина Галина Анатольевна</w:t>
            </w:r>
          </w:p>
        </w:tc>
        <w:tc>
          <w:tcPr>
            <w:tcW w:w="4961" w:type="dxa"/>
            <w:vAlign w:val="center"/>
          </w:tcPr>
          <w:p w:rsidR="00EC03FF" w:rsidRPr="00AE3523" w:rsidRDefault="00EC03FF" w:rsidP="0021442B">
            <w:pPr>
              <w:jc w:val="center"/>
              <w:rPr>
                <w:i/>
                <w:color w:val="FF0000"/>
              </w:rPr>
            </w:pPr>
            <w:r w:rsidRPr="00AE3523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EC03FF" w:rsidTr="00FC7DA6">
        <w:tc>
          <w:tcPr>
            <w:tcW w:w="851" w:type="dxa"/>
          </w:tcPr>
          <w:p w:rsidR="00EC03FF" w:rsidRDefault="00EC03FF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EC03FF" w:rsidRPr="00AE3523" w:rsidRDefault="00EC03FF" w:rsidP="0021442B">
            <w:pPr>
              <w:autoSpaceDE w:val="0"/>
              <w:autoSpaceDN w:val="0"/>
              <w:adjustRightInd w:val="0"/>
              <w:jc w:val="center"/>
            </w:pPr>
            <w:r w:rsidRPr="00AE3523">
              <w:t>Королева Екатерина Николаевна</w:t>
            </w:r>
          </w:p>
        </w:tc>
        <w:tc>
          <w:tcPr>
            <w:tcW w:w="4961" w:type="dxa"/>
            <w:vAlign w:val="center"/>
          </w:tcPr>
          <w:p w:rsidR="00EC03FF" w:rsidRPr="003C083B" w:rsidRDefault="00EC03FF" w:rsidP="0021442B">
            <w:pPr>
              <w:jc w:val="center"/>
              <w:rPr>
                <w:i/>
                <w:color w:val="FF0000"/>
              </w:rPr>
            </w:pPr>
            <w:r w:rsidRPr="003C083B">
              <w:t xml:space="preserve">Местное отделение политической партии </w:t>
            </w:r>
            <w:r w:rsidR="00987EF6" w:rsidRPr="00987EF6">
              <w:rPr>
                <w:b/>
              </w:rPr>
              <w:t>СПРАВЕДЛИВАЯ РОССИЯ</w:t>
            </w:r>
            <w:r w:rsidR="00987EF6" w:rsidRPr="003C083B">
              <w:t xml:space="preserve"> </w:t>
            </w:r>
            <w:r w:rsidRPr="003C083B">
              <w:t>в городском округе Королёв Московской области</w:t>
            </w:r>
          </w:p>
        </w:tc>
      </w:tr>
      <w:tr w:rsidR="00EC03FF" w:rsidTr="00FC7DA6">
        <w:tc>
          <w:tcPr>
            <w:tcW w:w="851" w:type="dxa"/>
          </w:tcPr>
          <w:p w:rsidR="00EC03FF" w:rsidRDefault="00EC03FF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EC03FF" w:rsidRPr="00AE3523" w:rsidRDefault="00EC03FF" w:rsidP="0021442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E3523">
              <w:t>Кубанков</w:t>
            </w:r>
            <w:proofErr w:type="spellEnd"/>
            <w:r w:rsidRPr="00AE3523">
              <w:t xml:space="preserve"> Юрий Васильевич</w:t>
            </w:r>
          </w:p>
        </w:tc>
        <w:tc>
          <w:tcPr>
            <w:tcW w:w="4961" w:type="dxa"/>
            <w:vAlign w:val="center"/>
          </w:tcPr>
          <w:p w:rsidR="00EC03FF" w:rsidRPr="00AE3523" w:rsidRDefault="00EC03FF" w:rsidP="0021442B">
            <w:pPr>
              <w:jc w:val="center"/>
              <w:rPr>
                <w:i/>
                <w:color w:val="FF0000"/>
              </w:rPr>
            </w:pPr>
            <w:r w:rsidRPr="00AE3523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EC03FF" w:rsidTr="002336AA">
        <w:tc>
          <w:tcPr>
            <w:tcW w:w="851" w:type="dxa"/>
          </w:tcPr>
          <w:p w:rsidR="00EC03FF" w:rsidRDefault="00EC03FF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EC03FF" w:rsidRPr="00AE3523" w:rsidRDefault="00EC03FF" w:rsidP="0021442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E3523">
              <w:t>Разинькова</w:t>
            </w:r>
            <w:proofErr w:type="spellEnd"/>
            <w:r w:rsidRPr="00AE3523">
              <w:t xml:space="preserve"> Наталья Юрьевна</w:t>
            </w:r>
          </w:p>
        </w:tc>
        <w:tc>
          <w:tcPr>
            <w:tcW w:w="4961" w:type="dxa"/>
          </w:tcPr>
          <w:p w:rsidR="00EC03FF" w:rsidRPr="003C083B" w:rsidRDefault="00EC03FF" w:rsidP="0021442B">
            <w:pPr>
              <w:jc w:val="center"/>
            </w:pPr>
            <w:r w:rsidRPr="003C083B">
              <w:t xml:space="preserve">Региональное отделение  </w:t>
            </w:r>
            <w:r w:rsidR="00987EF6" w:rsidRPr="00987EF6">
              <w:rPr>
                <w:b/>
              </w:rPr>
              <w:t>ВСЕРОССИЙСКОЙ ПОЛИТИЧЕСКОЙ ПАРТИИ «РОДИНА»</w:t>
            </w:r>
            <w:r w:rsidR="00987EF6" w:rsidRPr="003C083B">
              <w:t xml:space="preserve"> </w:t>
            </w:r>
            <w:r w:rsidRPr="003C083B">
              <w:t>в Московской области</w:t>
            </w:r>
          </w:p>
        </w:tc>
      </w:tr>
      <w:tr w:rsidR="00EC03FF" w:rsidTr="002336AA">
        <w:trPr>
          <w:trHeight w:val="523"/>
        </w:trPr>
        <w:tc>
          <w:tcPr>
            <w:tcW w:w="851" w:type="dxa"/>
          </w:tcPr>
          <w:p w:rsidR="00EC03FF" w:rsidRDefault="00EC03FF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EC03FF" w:rsidRPr="00AE3523" w:rsidRDefault="00EC03FF" w:rsidP="0021442B">
            <w:pPr>
              <w:autoSpaceDE w:val="0"/>
              <w:autoSpaceDN w:val="0"/>
              <w:adjustRightInd w:val="0"/>
              <w:jc w:val="center"/>
            </w:pPr>
            <w:r w:rsidRPr="00AE3523">
              <w:t>Четверухина Ирина Александровна</w:t>
            </w:r>
          </w:p>
        </w:tc>
        <w:tc>
          <w:tcPr>
            <w:tcW w:w="4961" w:type="dxa"/>
          </w:tcPr>
          <w:p w:rsidR="00EC03FF" w:rsidRPr="00AE3523" w:rsidRDefault="00EC03FF" w:rsidP="0021442B">
            <w:pPr>
              <w:jc w:val="center"/>
            </w:pPr>
            <w:r w:rsidRPr="00AE3523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B5803"/>
    <w:rsid w:val="000C35D1"/>
    <w:rsid w:val="001F7B98"/>
    <w:rsid w:val="00215F32"/>
    <w:rsid w:val="00253F9D"/>
    <w:rsid w:val="002B338A"/>
    <w:rsid w:val="00385D38"/>
    <w:rsid w:val="003B3098"/>
    <w:rsid w:val="003C083B"/>
    <w:rsid w:val="004E77F6"/>
    <w:rsid w:val="00515CBB"/>
    <w:rsid w:val="00585053"/>
    <w:rsid w:val="00641191"/>
    <w:rsid w:val="00654572"/>
    <w:rsid w:val="00727A0C"/>
    <w:rsid w:val="007635BB"/>
    <w:rsid w:val="007F2240"/>
    <w:rsid w:val="008C4867"/>
    <w:rsid w:val="00901A0D"/>
    <w:rsid w:val="00920800"/>
    <w:rsid w:val="009210B6"/>
    <w:rsid w:val="00987EF6"/>
    <w:rsid w:val="009E6192"/>
    <w:rsid w:val="00A12743"/>
    <w:rsid w:val="00A60C11"/>
    <w:rsid w:val="00AE3523"/>
    <w:rsid w:val="00B05B3E"/>
    <w:rsid w:val="00B372BE"/>
    <w:rsid w:val="00B77BA2"/>
    <w:rsid w:val="00B94131"/>
    <w:rsid w:val="00BD1BA0"/>
    <w:rsid w:val="00C75FF4"/>
    <w:rsid w:val="00C83F62"/>
    <w:rsid w:val="00CB70BF"/>
    <w:rsid w:val="00CC0F9B"/>
    <w:rsid w:val="00D4254A"/>
    <w:rsid w:val="00E17058"/>
    <w:rsid w:val="00E9071D"/>
    <w:rsid w:val="00EC03FF"/>
    <w:rsid w:val="00ED55BE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2017-12-25T15:52:00Z</cp:lastPrinted>
  <dcterms:created xsi:type="dcterms:W3CDTF">2017-12-25T15:53:00Z</dcterms:created>
  <dcterms:modified xsi:type="dcterms:W3CDTF">2017-12-25T15:53:00Z</dcterms:modified>
</cp:coreProperties>
</file>