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232" w:rsidRDefault="00B36232" w:rsidP="00362566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62566" w:rsidRPr="00B36232" w:rsidRDefault="00362566" w:rsidP="0036256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B36232">
        <w:rPr>
          <w:rFonts w:ascii="Times New Roman" w:hAnsi="Times New Roman" w:cs="Times New Roman"/>
          <w:sz w:val="28"/>
          <w:szCs w:val="28"/>
        </w:rPr>
        <w:t xml:space="preserve">Проект </w:t>
      </w:r>
    </w:p>
    <w:p w:rsidR="00B36232" w:rsidRDefault="00B36232" w:rsidP="0003338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3312B" w:rsidRDefault="0023312B" w:rsidP="0003338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3338A" w:rsidRPr="00587763" w:rsidRDefault="00343493" w:rsidP="000333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7763">
        <w:rPr>
          <w:rFonts w:ascii="Times New Roman" w:hAnsi="Times New Roman" w:cs="Times New Roman"/>
          <w:b/>
          <w:sz w:val="28"/>
          <w:szCs w:val="28"/>
        </w:rPr>
        <w:t>П</w:t>
      </w:r>
      <w:r w:rsidR="0003338A" w:rsidRPr="00587763">
        <w:rPr>
          <w:rFonts w:ascii="Times New Roman" w:hAnsi="Times New Roman" w:cs="Times New Roman"/>
          <w:b/>
          <w:sz w:val="28"/>
          <w:szCs w:val="28"/>
        </w:rPr>
        <w:t>овестка  дня</w:t>
      </w:r>
    </w:p>
    <w:p w:rsidR="00B36232" w:rsidRPr="00587763" w:rsidRDefault="0003338A" w:rsidP="000333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77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4517" w:rsidRPr="00587763">
        <w:rPr>
          <w:rFonts w:ascii="Times New Roman" w:hAnsi="Times New Roman" w:cs="Times New Roman"/>
          <w:b/>
          <w:sz w:val="28"/>
          <w:szCs w:val="28"/>
        </w:rPr>
        <w:t xml:space="preserve">очередного </w:t>
      </w:r>
      <w:r w:rsidRPr="00587763">
        <w:rPr>
          <w:rFonts w:ascii="Times New Roman" w:hAnsi="Times New Roman" w:cs="Times New Roman"/>
          <w:b/>
          <w:sz w:val="28"/>
          <w:szCs w:val="28"/>
        </w:rPr>
        <w:t>заседания  Совета депутатов  города</w:t>
      </w:r>
      <w:r w:rsidR="00B36232" w:rsidRPr="0058776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B36232" w:rsidRPr="00587763">
        <w:rPr>
          <w:rFonts w:ascii="Times New Roman" w:hAnsi="Times New Roman" w:cs="Times New Roman"/>
          <w:b/>
          <w:sz w:val="28"/>
          <w:szCs w:val="28"/>
        </w:rPr>
        <w:t>Юбилейный</w:t>
      </w:r>
      <w:proofErr w:type="gramEnd"/>
      <w:r w:rsidR="00B36232" w:rsidRPr="0058776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3338A" w:rsidRPr="00587763" w:rsidRDefault="00B36232" w:rsidP="000333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7763">
        <w:rPr>
          <w:rFonts w:ascii="Times New Roman" w:hAnsi="Times New Roman" w:cs="Times New Roman"/>
          <w:b/>
          <w:sz w:val="28"/>
          <w:szCs w:val="28"/>
        </w:rPr>
        <w:t xml:space="preserve">Московской области </w:t>
      </w:r>
    </w:p>
    <w:p w:rsidR="00B23E88" w:rsidRPr="00587763" w:rsidRDefault="00617C1D" w:rsidP="006571B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7763">
        <w:rPr>
          <w:rFonts w:ascii="Times New Roman" w:hAnsi="Times New Roman" w:cs="Times New Roman"/>
          <w:b/>
          <w:sz w:val="28"/>
          <w:szCs w:val="28"/>
        </w:rPr>
        <w:t>2</w:t>
      </w:r>
      <w:r w:rsidR="00E42A15" w:rsidRPr="00587763">
        <w:rPr>
          <w:rFonts w:ascii="Times New Roman" w:hAnsi="Times New Roman" w:cs="Times New Roman"/>
          <w:b/>
          <w:sz w:val="28"/>
          <w:szCs w:val="28"/>
        </w:rPr>
        <w:t>7</w:t>
      </w:r>
      <w:r w:rsidR="00D61975" w:rsidRPr="00587763">
        <w:rPr>
          <w:rFonts w:ascii="Times New Roman" w:hAnsi="Times New Roman" w:cs="Times New Roman"/>
          <w:b/>
          <w:sz w:val="28"/>
          <w:szCs w:val="28"/>
        </w:rPr>
        <w:t>.03.20</w:t>
      </w:r>
      <w:r w:rsidRPr="00587763">
        <w:rPr>
          <w:rFonts w:ascii="Times New Roman" w:hAnsi="Times New Roman" w:cs="Times New Roman"/>
          <w:b/>
          <w:sz w:val="28"/>
          <w:szCs w:val="28"/>
        </w:rPr>
        <w:t>12</w:t>
      </w:r>
      <w:r w:rsidR="00D61975" w:rsidRPr="00587763">
        <w:rPr>
          <w:rFonts w:ascii="Times New Roman" w:hAnsi="Times New Roman" w:cs="Times New Roman"/>
          <w:b/>
          <w:sz w:val="28"/>
          <w:szCs w:val="28"/>
        </w:rPr>
        <w:t xml:space="preserve">г. </w:t>
      </w:r>
    </w:p>
    <w:p w:rsidR="00006D21" w:rsidRDefault="00006D21" w:rsidP="0003338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36232" w:rsidRPr="0003338A" w:rsidRDefault="00B36232" w:rsidP="0003338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179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8"/>
        <w:gridCol w:w="6103"/>
        <w:gridCol w:w="1699"/>
        <w:gridCol w:w="1559"/>
      </w:tblGrid>
      <w:tr w:rsidR="0003338A" w:rsidRPr="0003338A" w:rsidTr="00E1465B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38A" w:rsidRPr="0003338A" w:rsidRDefault="0003338A" w:rsidP="00F573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38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3338A" w:rsidRPr="0003338A" w:rsidRDefault="0003338A" w:rsidP="00F573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3338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3338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3338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38A" w:rsidRPr="00123849" w:rsidRDefault="0003338A" w:rsidP="00F573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849">
              <w:rPr>
                <w:rFonts w:ascii="Times New Roman" w:hAnsi="Times New Roman" w:cs="Times New Roman"/>
                <w:sz w:val="24"/>
                <w:szCs w:val="24"/>
              </w:rPr>
              <w:t>Рассматриваемые вопросы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38A" w:rsidRPr="001601E2" w:rsidRDefault="001601E2" w:rsidP="00F573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1601E2">
              <w:rPr>
                <w:rFonts w:ascii="Times New Roman" w:hAnsi="Times New Roman" w:cs="Times New Roman"/>
                <w:sz w:val="20"/>
                <w:szCs w:val="20"/>
              </w:rPr>
              <w:t>Ответст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венный</w:t>
            </w:r>
            <w:proofErr w:type="gramEnd"/>
            <w:r w:rsidR="0003338A" w:rsidRPr="001601E2">
              <w:rPr>
                <w:rFonts w:ascii="Times New Roman" w:hAnsi="Times New Roman" w:cs="Times New Roman"/>
                <w:sz w:val="20"/>
                <w:szCs w:val="20"/>
              </w:rPr>
              <w:t xml:space="preserve"> от Совета</w:t>
            </w:r>
          </w:p>
          <w:p w:rsidR="0003338A" w:rsidRPr="001601E2" w:rsidRDefault="0003338A" w:rsidP="00F573C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1E2">
              <w:rPr>
                <w:rFonts w:ascii="Times New Roman" w:hAnsi="Times New Roman" w:cs="Times New Roman"/>
                <w:sz w:val="20"/>
                <w:szCs w:val="20"/>
              </w:rPr>
              <w:t>депутатов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38A" w:rsidRPr="001601E2" w:rsidRDefault="0003338A" w:rsidP="00F573C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601E2">
              <w:rPr>
                <w:rFonts w:ascii="Times New Roman" w:hAnsi="Times New Roman" w:cs="Times New Roman"/>
                <w:sz w:val="20"/>
                <w:szCs w:val="20"/>
              </w:rPr>
              <w:t>Ответств</w:t>
            </w:r>
            <w:r w:rsidR="001601E2">
              <w:rPr>
                <w:rFonts w:ascii="Times New Roman" w:hAnsi="Times New Roman" w:cs="Times New Roman"/>
                <w:sz w:val="20"/>
                <w:szCs w:val="20"/>
              </w:rPr>
              <w:t>енный</w:t>
            </w:r>
            <w:proofErr w:type="gramEnd"/>
            <w:r w:rsidRPr="001601E2">
              <w:rPr>
                <w:rFonts w:ascii="Times New Roman" w:hAnsi="Times New Roman" w:cs="Times New Roman"/>
                <w:sz w:val="20"/>
                <w:szCs w:val="20"/>
              </w:rPr>
              <w:t xml:space="preserve"> от админ</w:t>
            </w:r>
            <w:r w:rsidR="001601E2">
              <w:rPr>
                <w:rFonts w:ascii="Times New Roman" w:hAnsi="Times New Roman" w:cs="Times New Roman"/>
                <w:sz w:val="20"/>
                <w:szCs w:val="20"/>
              </w:rPr>
              <w:t>истрации</w:t>
            </w:r>
          </w:p>
        </w:tc>
      </w:tr>
      <w:tr w:rsidR="003E69D1" w:rsidRPr="0003338A" w:rsidTr="00E1465B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D1" w:rsidRPr="001601E2" w:rsidRDefault="003E69D1" w:rsidP="001601E2">
            <w:pPr>
              <w:pStyle w:val="a3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D1" w:rsidRPr="003E69D1" w:rsidRDefault="003E69D1" w:rsidP="003E69D1">
            <w:pPr>
              <w:pStyle w:val="BodyText22"/>
              <w:tabs>
                <w:tab w:val="left" w:pos="5040"/>
                <w:tab w:val="left" w:pos="5220"/>
              </w:tabs>
              <w:ind w:right="-1"/>
              <w:rPr>
                <w:sz w:val="28"/>
                <w:szCs w:val="28"/>
              </w:rPr>
            </w:pPr>
            <w:r w:rsidRPr="003E69D1">
              <w:rPr>
                <w:sz w:val="28"/>
                <w:szCs w:val="28"/>
              </w:rPr>
              <w:t>О внесении Изменений в  Бюджет города Юбилейный Московской области на 201</w:t>
            </w:r>
            <w:r>
              <w:rPr>
                <w:sz w:val="28"/>
                <w:szCs w:val="28"/>
              </w:rPr>
              <w:t>2</w:t>
            </w:r>
            <w:r w:rsidRPr="003E69D1">
              <w:rPr>
                <w:sz w:val="28"/>
                <w:szCs w:val="28"/>
              </w:rPr>
              <w:t xml:space="preserve"> год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D1" w:rsidRPr="00123849" w:rsidRDefault="003E69D1" w:rsidP="000333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D1" w:rsidRPr="00123849" w:rsidRDefault="003E69D1" w:rsidP="000333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69D1" w:rsidRPr="0003338A" w:rsidTr="00E1465B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D1" w:rsidRPr="001601E2" w:rsidRDefault="003E69D1" w:rsidP="001601E2">
            <w:pPr>
              <w:pStyle w:val="a3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D1" w:rsidRPr="003E69D1" w:rsidRDefault="003E69D1" w:rsidP="003E69D1">
            <w:pPr>
              <w:pStyle w:val="BodyText22"/>
              <w:tabs>
                <w:tab w:val="left" w:pos="5040"/>
                <w:tab w:val="left" w:pos="5220"/>
              </w:tabs>
              <w:ind w:right="-1"/>
              <w:rPr>
                <w:sz w:val="28"/>
                <w:szCs w:val="28"/>
              </w:rPr>
            </w:pPr>
            <w:r w:rsidRPr="003E69D1">
              <w:rPr>
                <w:sz w:val="28"/>
                <w:szCs w:val="28"/>
              </w:rPr>
              <w:t>О  внесении  изменений  в  «Положение  о  порядке  исключения  служебного  жилого  помещения  из  специализированного  муниципального  жилищного  фонда»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D1" w:rsidRPr="00123849" w:rsidRDefault="003E69D1" w:rsidP="000333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D1" w:rsidRPr="00123849" w:rsidRDefault="003E69D1" w:rsidP="000333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EDC" w:rsidRPr="0003338A" w:rsidTr="00E1465B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EDC" w:rsidRPr="001601E2" w:rsidRDefault="00F32EDC" w:rsidP="001601E2">
            <w:pPr>
              <w:pStyle w:val="a3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EDC" w:rsidRDefault="00F32EDC" w:rsidP="00617C1D">
            <w:pPr>
              <w:pStyle w:val="a4"/>
              <w:spacing w:before="0" w:beforeAutospacing="0" w:after="0" w:afterAutospacing="0"/>
              <w:jc w:val="both"/>
            </w:pPr>
            <w:r>
              <w:rPr>
                <w:bCs/>
                <w:sz w:val="28"/>
                <w:szCs w:val="28"/>
              </w:rPr>
              <w:t>О  внесении  изменений  в  Регламент  Совета депутатов  городского  округа  Юбилейный Московской  области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EDC" w:rsidRPr="00123849" w:rsidRDefault="00F32EDC" w:rsidP="000333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EDC" w:rsidRPr="00123849" w:rsidRDefault="00F32EDC" w:rsidP="000333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517" w:rsidRPr="0003338A" w:rsidTr="00E1465B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17" w:rsidRPr="001601E2" w:rsidRDefault="00204517" w:rsidP="001601E2">
            <w:pPr>
              <w:pStyle w:val="a3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17" w:rsidRDefault="004B4F1B" w:rsidP="00617C1D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9103FD">
              <w:rPr>
                <w:sz w:val="28"/>
                <w:szCs w:val="28"/>
              </w:rPr>
              <w:t xml:space="preserve">О  </w:t>
            </w:r>
            <w:r w:rsidR="00001045">
              <w:rPr>
                <w:sz w:val="28"/>
                <w:szCs w:val="28"/>
              </w:rPr>
              <w:t xml:space="preserve">наименовании  и  составе </w:t>
            </w:r>
            <w:r w:rsidRPr="009103FD">
              <w:rPr>
                <w:sz w:val="28"/>
                <w:szCs w:val="28"/>
              </w:rPr>
              <w:t>постоянных</w:t>
            </w:r>
            <w:r w:rsidR="00001045">
              <w:rPr>
                <w:sz w:val="28"/>
                <w:szCs w:val="28"/>
              </w:rPr>
              <w:t xml:space="preserve">  комиссий</w:t>
            </w:r>
            <w:r w:rsidRPr="009103FD">
              <w:rPr>
                <w:sz w:val="28"/>
                <w:szCs w:val="28"/>
              </w:rPr>
              <w:t xml:space="preserve">  Совета депутатов  города</w:t>
            </w:r>
            <w:r w:rsidR="00001045">
              <w:rPr>
                <w:sz w:val="28"/>
                <w:szCs w:val="28"/>
              </w:rPr>
              <w:t xml:space="preserve"> </w:t>
            </w:r>
            <w:proofErr w:type="gramStart"/>
            <w:r w:rsidR="00001045">
              <w:rPr>
                <w:sz w:val="28"/>
                <w:szCs w:val="28"/>
              </w:rPr>
              <w:t>Юбилейный</w:t>
            </w:r>
            <w:proofErr w:type="gramEnd"/>
            <w:r w:rsidR="00001045">
              <w:rPr>
                <w:sz w:val="28"/>
                <w:szCs w:val="28"/>
              </w:rPr>
              <w:t xml:space="preserve"> Московской области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17" w:rsidRPr="00123849" w:rsidRDefault="00204517" w:rsidP="000333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17" w:rsidRPr="00123849" w:rsidRDefault="00204517" w:rsidP="000333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F1B" w:rsidRPr="0003338A" w:rsidTr="00E1465B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F1B" w:rsidRPr="001601E2" w:rsidRDefault="004B4F1B" w:rsidP="001601E2">
            <w:pPr>
              <w:pStyle w:val="a3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F1B" w:rsidRPr="009103FD" w:rsidRDefault="004B4F1B" w:rsidP="004B4F1B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графике</w:t>
            </w:r>
            <w:r w:rsidR="00F573CD">
              <w:rPr>
                <w:sz w:val="28"/>
                <w:szCs w:val="28"/>
              </w:rPr>
              <w:t xml:space="preserve">  приё</w:t>
            </w:r>
            <w:r>
              <w:rPr>
                <w:sz w:val="28"/>
                <w:szCs w:val="28"/>
              </w:rPr>
              <w:t xml:space="preserve">ма  депутатами  Совета депутатов  города   </w:t>
            </w:r>
            <w:proofErr w:type="gramStart"/>
            <w:r>
              <w:rPr>
                <w:sz w:val="28"/>
                <w:szCs w:val="28"/>
              </w:rPr>
              <w:t>Юбилейный</w:t>
            </w:r>
            <w:proofErr w:type="gramEnd"/>
            <w:r>
              <w:rPr>
                <w:sz w:val="28"/>
                <w:szCs w:val="28"/>
              </w:rPr>
              <w:t xml:space="preserve">  Московской  области  жителей  города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F1B" w:rsidRPr="00123849" w:rsidRDefault="004B4F1B" w:rsidP="000333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F1B" w:rsidRPr="00123849" w:rsidRDefault="004B4F1B" w:rsidP="000333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EDC" w:rsidRPr="0003338A" w:rsidTr="00E1465B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EDC" w:rsidRPr="001601E2" w:rsidRDefault="00F32EDC" w:rsidP="001601E2">
            <w:pPr>
              <w:pStyle w:val="a3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EDC" w:rsidRPr="00F32EDC" w:rsidRDefault="00F32EDC" w:rsidP="004B4F1B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F32EDC">
              <w:rPr>
                <w:color w:val="000000"/>
                <w:sz w:val="28"/>
                <w:szCs w:val="28"/>
              </w:rPr>
              <w:t xml:space="preserve">О  назначении  заместителя  председателя  Контрольного  органа  городского  округа  </w:t>
            </w:r>
            <w:proofErr w:type="gramStart"/>
            <w:r w:rsidRPr="00F32EDC">
              <w:rPr>
                <w:color w:val="000000"/>
                <w:sz w:val="28"/>
                <w:szCs w:val="28"/>
              </w:rPr>
              <w:t>Юбилейный</w:t>
            </w:r>
            <w:proofErr w:type="gramEnd"/>
            <w:r w:rsidRPr="00F32EDC">
              <w:rPr>
                <w:color w:val="000000"/>
                <w:sz w:val="28"/>
                <w:szCs w:val="28"/>
              </w:rPr>
              <w:t xml:space="preserve"> Московской  области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EDC" w:rsidRPr="00123849" w:rsidRDefault="00F32EDC" w:rsidP="000333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EDC" w:rsidRPr="00123849" w:rsidRDefault="00F32EDC" w:rsidP="000333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F1B" w:rsidRPr="0003338A" w:rsidTr="00E1465B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F1B" w:rsidRPr="001601E2" w:rsidRDefault="004B4F1B" w:rsidP="001601E2">
            <w:pPr>
              <w:pStyle w:val="a3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F1B" w:rsidRDefault="00CD6FBF" w:rsidP="00CD6FBF">
            <w:pPr>
              <w:spacing w:after="0"/>
              <w:jc w:val="both"/>
              <w:rPr>
                <w:sz w:val="28"/>
                <w:szCs w:val="28"/>
              </w:rPr>
            </w:pPr>
            <w:r w:rsidRPr="00CD6FBF">
              <w:rPr>
                <w:rFonts w:ascii="Times New Roman" w:hAnsi="Times New Roman" w:cs="Times New Roman"/>
                <w:sz w:val="28"/>
                <w:szCs w:val="28"/>
              </w:rPr>
              <w:t xml:space="preserve">Об  установлении  надбавки  к  должностному  окладу  за  работу  со  сведениями,  имеющими  степень  секретности  «совершенно  секретно»  главе  города </w:t>
            </w:r>
            <w:proofErr w:type="gramStart"/>
            <w:r w:rsidRPr="00CD6FBF">
              <w:rPr>
                <w:rFonts w:ascii="Times New Roman" w:hAnsi="Times New Roman" w:cs="Times New Roman"/>
                <w:sz w:val="28"/>
                <w:szCs w:val="28"/>
              </w:rPr>
              <w:t>Юбилейный</w:t>
            </w:r>
            <w:proofErr w:type="gramEnd"/>
            <w:r w:rsidRPr="00CD6FBF">
              <w:rPr>
                <w:rFonts w:ascii="Times New Roman" w:hAnsi="Times New Roman" w:cs="Times New Roman"/>
                <w:sz w:val="28"/>
                <w:szCs w:val="28"/>
              </w:rPr>
              <w:t xml:space="preserve">  Московской  области </w:t>
            </w:r>
            <w:r w:rsidR="003134B9">
              <w:rPr>
                <w:rFonts w:ascii="Times New Roman" w:hAnsi="Times New Roman" w:cs="Times New Roman"/>
                <w:sz w:val="28"/>
                <w:szCs w:val="28"/>
              </w:rPr>
              <w:t>Кирпичё</w:t>
            </w:r>
            <w:r w:rsidRPr="00CD6FBF">
              <w:rPr>
                <w:rFonts w:ascii="Times New Roman" w:hAnsi="Times New Roman" w:cs="Times New Roman"/>
                <w:sz w:val="28"/>
                <w:szCs w:val="28"/>
              </w:rPr>
              <w:t>ву В.В.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F1B" w:rsidRPr="00123849" w:rsidRDefault="004B4F1B" w:rsidP="000333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F1B" w:rsidRPr="00123849" w:rsidRDefault="004B4F1B" w:rsidP="000333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BF" w:rsidRPr="0003338A" w:rsidTr="00E1465B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BF" w:rsidRPr="001601E2" w:rsidRDefault="00CD6FBF" w:rsidP="001601E2">
            <w:pPr>
              <w:pStyle w:val="a3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BF" w:rsidRPr="00CD6FBF" w:rsidRDefault="007E7683" w:rsidP="007E76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7683">
              <w:rPr>
                <w:rFonts w:ascii="Times New Roman" w:hAnsi="Times New Roman" w:cs="Times New Roman"/>
                <w:sz w:val="28"/>
                <w:szCs w:val="28"/>
              </w:rPr>
              <w:t xml:space="preserve">О  присвоении  классного чина заместителю  председателя  Совета депутатов  города  </w:t>
            </w:r>
            <w:proofErr w:type="gramStart"/>
            <w:r w:rsidRPr="007E7683">
              <w:rPr>
                <w:rFonts w:ascii="Times New Roman" w:hAnsi="Times New Roman" w:cs="Times New Roman"/>
                <w:sz w:val="28"/>
                <w:szCs w:val="28"/>
              </w:rPr>
              <w:t>Юбилейный</w:t>
            </w:r>
            <w:proofErr w:type="gramEnd"/>
            <w:r w:rsidRPr="007E7683">
              <w:rPr>
                <w:rFonts w:ascii="Times New Roman" w:hAnsi="Times New Roman" w:cs="Times New Roman"/>
                <w:sz w:val="28"/>
                <w:szCs w:val="28"/>
              </w:rPr>
              <w:t xml:space="preserve"> Московской  области  </w:t>
            </w:r>
            <w:proofErr w:type="spellStart"/>
            <w:r w:rsidRPr="007E7683">
              <w:rPr>
                <w:rFonts w:ascii="Times New Roman" w:hAnsi="Times New Roman" w:cs="Times New Roman"/>
                <w:sz w:val="28"/>
                <w:szCs w:val="28"/>
              </w:rPr>
              <w:t>Жигалиной</w:t>
            </w:r>
            <w:proofErr w:type="spellEnd"/>
            <w:r w:rsidRPr="007E7683">
              <w:rPr>
                <w:rFonts w:ascii="Times New Roman" w:hAnsi="Times New Roman" w:cs="Times New Roman"/>
                <w:sz w:val="28"/>
                <w:szCs w:val="28"/>
              </w:rPr>
              <w:t xml:space="preserve"> Д.Д.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BF" w:rsidRPr="00123849" w:rsidRDefault="00CD6FBF" w:rsidP="000333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BF" w:rsidRPr="00123849" w:rsidRDefault="00CD6FBF" w:rsidP="000333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394" w:rsidRPr="0003338A" w:rsidTr="00E1465B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394" w:rsidRPr="001601E2" w:rsidRDefault="00FA4394" w:rsidP="001601E2">
            <w:pPr>
              <w:pStyle w:val="a3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394" w:rsidRPr="007E7683" w:rsidRDefault="00FA4394" w:rsidP="007E76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прекращении  выплаты ежемесячной компенсации  депутату  Совета депутатов города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Юбилейный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Волковой О.Н.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394" w:rsidRPr="00123849" w:rsidRDefault="00FA4394" w:rsidP="000333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394" w:rsidRPr="00123849" w:rsidRDefault="00FA4394" w:rsidP="000333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232" w:rsidRPr="0003338A" w:rsidTr="00E1465B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232" w:rsidRPr="001601E2" w:rsidRDefault="00B36232" w:rsidP="001601E2">
            <w:pPr>
              <w:pStyle w:val="a3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232" w:rsidRPr="00B36232" w:rsidRDefault="00B36232" w:rsidP="00617C1D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Разное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232" w:rsidRPr="00123849" w:rsidRDefault="00B36232" w:rsidP="000333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232" w:rsidRPr="00123849" w:rsidRDefault="00B36232" w:rsidP="000333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3468" w:rsidRPr="0003338A" w:rsidRDefault="0003338A" w:rsidP="0003338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338A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sectPr w:rsidR="00C93468" w:rsidRPr="0003338A" w:rsidSect="00B23E8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D0E77"/>
    <w:multiLevelType w:val="hybridMultilevel"/>
    <w:tmpl w:val="324AA62C"/>
    <w:lvl w:ilvl="0" w:tplc="0419000F">
      <w:start w:val="1"/>
      <w:numFmt w:val="decimal"/>
      <w:lvlText w:val="%1."/>
      <w:lvlJc w:val="left"/>
      <w:pPr>
        <w:tabs>
          <w:tab w:val="num" w:pos="746"/>
        </w:tabs>
        <w:ind w:left="74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66"/>
        </w:tabs>
        <w:ind w:left="14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86"/>
        </w:tabs>
        <w:ind w:left="21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06"/>
        </w:tabs>
        <w:ind w:left="29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26"/>
        </w:tabs>
        <w:ind w:left="36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46"/>
        </w:tabs>
        <w:ind w:left="43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66"/>
        </w:tabs>
        <w:ind w:left="50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86"/>
        </w:tabs>
        <w:ind w:left="57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06"/>
        </w:tabs>
        <w:ind w:left="6506" w:hanging="180"/>
      </w:pPr>
    </w:lvl>
  </w:abstractNum>
  <w:abstractNum w:abstractNumId="1">
    <w:nsid w:val="741C1C5F"/>
    <w:multiLevelType w:val="hybridMultilevel"/>
    <w:tmpl w:val="01FEC8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3338A"/>
    <w:rsid w:val="00001045"/>
    <w:rsid w:val="00006D21"/>
    <w:rsid w:val="00022F06"/>
    <w:rsid w:val="0003338A"/>
    <w:rsid w:val="00067AF2"/>
    <w:rsid w:val="00123849"/>
    <w:rsid w:val="001601E2"/>
    <w:rsid w:val="00184A50"/>
    <w:rsid w:val="001950DA"/>
    <w:rsid w:val="00204517"/>
    <w:rsid w:val="0023312B"/>
    <w:rsid w:val="00285F6A"/>
    <w:rsid w:val="00295693"/>
    <w:rsid w:val="002E241D"/>
    <w:rsid w:val="002F00D5"/>
    <w:rsid w:val="003134B9"/>
    <w:rsid w:val="00327F69"/>
    <w:rsid w:val="00337EBC"/>
    <w:rsid w:val="00343493"/>
    <w:rsid w:val="00362566"/>
    <w:rsid w:val="003E69D1"/>
    <w:rsid w:val="00453B4E"/>
    <w:rsid w:val="00495353"/>
    <w:rsid w:val="004B4F1B"/>
    <w:rsid w:val="00587763"/>
    <w:rsid w:val="005A04C4"/>
    <w:rsid w:val="005A46B2"/>
    <w:rsid w:val="005C3EEC"/>
    <w:rsid w:val="00617C1D"/>
    <w:rsid w:val="0063670B"/>
    <w:rsid w:val="006571BB"/>
    <w:rsid w:val="006E7A33"/>
    <w:rsid w:val="00793874"/>
    <w:rsid w:val="007A356C"/>
    <w:rsid w:val="007E7683"/>
    <w:rsid w:val="00822692"/>
    <w:rsid w:val="008A0C3A"/>
    <w:rsid w:val="008F522C"/>
    <w:rsid w:val="00912C98"/>
    <w:rsid w:val="009259AF"/>
    <w:rsid w:val="009445A0"/>
    <w:rsid w:val="00984328"/>
    <w:rsid w:val="00A70715"/>
    <w:rsid w:val="00A87A09"/>
    <w:rsid w:val="00B23E88"/>
    <w:rsid w:val="00B36232"/>
    <w:rsid w:val="00BD5A21"/>
    <w:rsid w:val="00BE02B1"/>
    <w:rsid w:val="00C42122"/>
    <w:rsid w:val="00C93468"/>
    <w:rsid w:val="00CD6FBF"/>
    <w:rsid w:val="00D61975"/>
    <w:rsid w:val="00D8628E"/>
    <w:rsid w:val="00D91EB4"/>
    <w:rsid w:val="00D97E2C"/>
    <w:rsid w:val="00E1465B"/>
    <w:rsid w:val="00E42A15"/>
    <w:rsid w:val="00EA4A8F"/>
    <w:rsid w:val="00F1723B"/>
    <w:rsid w:val="00F32EDC"/>
    <w:rsid w:val="00F5492A"/>
    <w:rsid w:val="00F573CD"/>
    <w:rsid w:val="00F75C51"/>
    <w:rsid w:val="00FA43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E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01E2"/>
    <w:pPr>
      <w:ind w:left="720"/>
      <w:contextualSpacing/>
    </w:pPr>
  </w:style>
  <w:style w:type="paragraph" w:styleId="a4">
    <w:name w:val="Normal (Web)"/>
    <w:basedOn w:val="a"/>
    <w:uiPriority w:val="99"/>
    <w:rsid w:val="00BE0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rsid w:val="00A87A0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A87A09"/>
    <w:rPr>
      <w:rFonts w:ascii="Times New Roman" w:eastAsia="Times New Roman" w:hAnsi="Times New Roman" w:cs="Times New Roman"/>
      <w:sz w:val="28"/>
      <w:szCs w:val="20"/>
    </w:rPr>
  </w:style>
  <w:style w:type="paragraph" w:customStyle="1" w:styleId="BodyText22">
    <w:name w:val="Body Text 22"/>
    <w:basedOn w:val="a"/>
    <w:rsid w:val="003E69D1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37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6A0DC0D-00A4-44FD-A790-08A028ED0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депутатов</Company>
  <LinksUpToDate>false</LinksUpToDate>
  <CharactersWithSpaces>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davletova-ra</dc:creator>
  <cp:keywords/>
  <dc:description/>
  <cp:lastModifiedBy>Давлетова </cp:lastModifiedBy>
  <cp:revision>52</cp:revision>
  <cp:lastPrinted>2012-03-22T09:20:00Z</cp:lastPrinted>
  <dcterms:created xsi:type="dcterms:W3CDTF">2008-02-06T05:57:00Z</dcterms:created>
  <dcterms:modified xsi:type="dcterms:W3CDTF">2012-03-22T09:20:00Z</dcterms:modified>
</cp:coreProperties>
</file>